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D85CB" w14:textId="77777777" w:rsidR="008D4C84" w:rsidRDefault="00BA7C3B">
      <w:pPr>
        <w:widowControl w:val="0"/>
        <w:tabs>
          <w:tab w:val="left" w:pos="5387"/>
        </w:tabs>
        <w:jc w:val="both"/>
      </w:pP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ALLA</w:t>
      </w:r>
    </w:p>
    <w:p w14:paraId="0FA2838E" w14:textId="77777777" w:rsidR="008D4C84" w:rsidRDefault="00BA7C3B">
      <w:pPr>
        <w:widowControl w:val="0"/>
        <w:tabs>
          <w:tab w:val="left" w:pos="5387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CAMERA DI COMMERCIO DI COSENZA</w:t>
      </w:r>
    </w:p>
    <w:p w14:paraId="689DAB03" w14:textId="77777777" w:rsidR="008D4C84" w:rsidRDefault="00BA7C3B">
      <w:pPr>
        <w:widowControl w:val="0"/>
        <w:tabs>
          <w:tab w:val="left" w:pos="5387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VIA CALABRIA, 33</w:t>
      </w:r>
    </w:p>
    <w:p w14:paraId="03B6766C" w14:textId="77777777" w:rsidR="008D4C84" w:rsidRDefault="00BA7C3B">
      <w:pPr>
        <w:widowControl w:val="0"/>
        <w:tabs>
          <w:tab w:val="left" w:pos="5387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87100 COSENZA</w:t>
      </w:r>
    </w:p>
    <w:p w14:paraId="09E9C908" w14:textId="77777777" w:rsidR="008D4C84" w:rsidRDefault="00BA7C3B">
      <w:pPr>
        <w:widowControl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 ___________________________________________________________________________</w:t>
      </w:r>
    </w:p>
    <w:p w14:paraId="68D1E96F" w14:textId="77777777" w:rsidR="008D4C84" w:rsidRDefault="00BA7C3B">
      <w:pPr>
        <w:widowControl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(cognome) (nome)</w:t>
      </w:r>
    </w:p>
    <w:p w14:paraId="57F523A2" w14:textId="77777777" w:rsidR="008D4C84" w:rsidRDefault="00BA7C3B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codice Fiscale _______________________________________________________________________________</w:t>
      </w:r>
    </w:p>
    <w:p w14:paraId="26313F3F" w14:textId="3288AD77" w:rsidR="008D4C84" w:rsidRDefault="00BA7C3B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qualità di titolare/legale rappresentante</w:t>
      </w:r>
      <w:r w:rsidR="00D04CBB">
        <w:rPr>
          <w:rFonts w:ascii="Calibri" w:eastAsia="Calibri" w:hAnsi="Calibri" w:cs="Calibri"/>
          <w:color w:val="000000"/>
          <w:sz w:val="22"/>
          <w:szCs w:val="22"/>
        </w:rPr>
        <w:t xml:space="preserve"> della Impresa/società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</w:t>
      </w:r>
    </w:p>
    <w:p w14:paraId="4A540843" w14:textId="77777777" w:rsidR="008D4C84" w:rsidRDefault="00BA7C3B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iscritta al Registro Imprese di Cosenza con il numero partita Iva_____________________ REA n.___________</w:t>
      </w:r>
    </w:p>
    <w:p w14:paraId="14CDCAE8" w14:textId="59A10C05" w:rsidR="008D4C84" w:rsidRDefault="00BA7C3B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 sede in via/piazza _________________________________________________n. ____</w:t>
      </w:r>
      <w:r w:rsidR="005C0CD7">
        <w:rPr>
          <w:rFonts w:ascii="Calibri" w:eastAsia="Calibri" w:hAnsi="Calibri" w:cs="Calibri"/>
          <w:color w:val="000000"/>
          <w:sz w:val="22"/>
          <w:szCs w:val="22"/>
        </w:rPr>
        <w:t>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</w:t>
      </w:r>
    </w:p>
    <w:p w14:paraId="35EDF495" w14:textId="77777777" w:rsidR="008D4C84" w:rsidRDefault="00BA7C3B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città ________________________________provincia __________________________ CAP __________</w:t>
      </w:r>
    </w:p>
    <w:p w14:paraId="04CCCADB" w14:textId="77777777" w:rsidR="008D4C84" w:rsidRDefault="00BA7C3B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tel. _______________________ e – mail ___________________________________</w:t>
      </w:r>
    </w:p>
    <w:p w14:paraId="3F8ED50D" w14:textId="77777777" w:rsidR="008D4C84" w:rsidRDefault="00BA7C3B">
      <w:pPr>
        <w:widowControl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</w:t>
      </w:r>
    </w:p>
    <w:p w14:paraId="684D522E" w14:textId="77777777" w:rsidR="008D4C84" w:rsidRDefault="00BA7C3B">
      <w:pPr>
        <w:widowControl w:val="0"/>
        <w:jc w:val="center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</w:rPr>
        <w:t>CHIEDE</w:t>
      </w:r>
    </w:p>
    <w:p w14:paraId="7956961C" w14:textId="77777777" w:rsidR="008D4C84" w:rsidRDefault="008D4C84">
      <w:pPr>
        <w:widowControl w:val="0"/>
        <w:rPr>
          <w:rFonts w:ascii="Calibri" w:eastAsia="Calibri" w:hAnsi="Calibri" w:cs="Calibri"/>
          <w:color w:val="000000"/>
        </w:rPr>
      </w:pPr>
    </w:p>
    <w:p w14:paraId="09C9A37D" w14:textId="2B8E2855" w:rsidR="008D4C84" w:rsidRPr="005C0CD7" w:rsidRDefault="00BA7C3B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C0CD7">
        <w:rPr>
          <w:rFonts w:ascii="Calibri" w:eastAsia="Calibri" w:hAnsi="Calibri" w:cs="Calibri"/>
          <w:color w:val="000000"/>
          <w:sz w:val="22"/>
          <w:szCs w:val="22"/>
        </w:rPr>
        <w:t>e a tal fine</w:t>
      </w:r>
      <w:r w:rsidR="00D04CBB" w:rsidRPr="005C0CD7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5C0CD7">
        <w:rPr>
          <w:rFonts w:ascii="Calibri" w:eastAsia="Calibri" w:hAnsi="Calibri" w:cs="Calibri"/>
          <w:color w:val="000000"/>
          <w:sz w:val="22"/>
          <w:szCs w:val="22"/>
        </w:rPr>
        <w:t xml:space="preserve"> consapevole delle sanzioni penali richiamate dall’art. 76 del D.P.R. 445 del 28 dicembre 2000 nel caso di dichiarazioni non veritiere</w:t>
      </w:r>
      <w:r w:rsidR="00D04CBB" w:rsidRPr="005C0CD7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1791BADE" w14:textId="77777777" w:rsidR="008D4C84" w:rsidRDefault="00BA7C3B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14:paraId="4CBAA2ED" w14:textId="77777777" w:rsidR="008D4C84" w:rsidRPr="005C0CD7" w:rsidRDefault="00BA7C3B" w:rsidP="00046DFF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C0CD7"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 w:rsidR="00046DFF" w:rsidRPr="005C0CD7">
        <w:rPr>
          <w:rFonts w:ascii="Calibri" w:eastAsia="Calibri" w:hAnsi="Calibri" w:cs="Calibri"/>
          <w:color w:val="000000"/>
          <w:sz w:val="22"/>
          <w:szCs w:val="22"/>
        </w:rPr>
        <w:t>d</w:t>
      </w:r>
      <w:r w:rsidRPr="005C0CD7">
        <w:rPr>
          <w:rFonts w:ascii="Calibri" w:eastAsia="Calibri" w:hAnsi="Calibri" w:cs="Calibri"/>
          <w:color w:val="000000"/>
          <w:sz w:val="22"/>
          <w:szCs w:val="22"/>
        </w:rPr>
        <w:t>i voler investire in formazione specifica per l’acquisizione di competenze da parte del management e/o del personale in tema di comunicazione marketing digitale e social media management;</w:t>
      </w:r>
    </w:p>
    <w:p w14:paraId="2F09347E" w14:textId="77777777" w:rsidR="008D4C84" w:rsidRPr="005C0CD7" w:rsidRDefault="00BA7C3B" w:rsidP="00046DFF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C0CD7">
        <w:rPr>
          <w:rFonts w:ascii="Calibri" w:eastAsia="Calibri" w:hAnsi="Calibri" w:cs="Calibri"/>
          <w:color w:val="000000"/>
          <w:sz w:val="22"/>
          <w:szCs w:val="22"/>
        </w:rPr>
        <w:t>- di essere consapevole che il contributo massimo a fondo perduto erogato dalla CCIAA di Cosenza per tale formazione sarà determinato in fase di concessione e comunque non potrà superare € 3.000,00;</w:t>
      </w:r>
    </w:p>
    <w:p w14:paraId="0F2F89D0" w14:textId="77777777" w:rsidR="008D4C84" w:rsidRPr="005C0CD7" w:rsidRDefault="00BA7C3B" w:rsidP="00046DFF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C0CD7">
        <w:rPr>
          <w:rFonts w:ascii="Calibri" w:eastAsia="Calibri" w:hAnsi="Calibri" w:cs="Calibri"/>
          <w:color w:val="000000"/>
          <w:sz w:val="22"/>
          <w:szCs w:val="22"/>
        </w:rPr>
        <w:t>-  che la spesa riguardante la formazione eccedente il contributo camerale sarà a carico della impresa beneficiaria;</w:t>
      </w:r>
    </w:p>
    <w:p w14:paraId="2DC6A158" w14:textId="2230501E" w:rsidR="008D4C84" w:rsidRPr="005C0CD7" w:rsidRDefault="00BA7C3B" w:rsidP="00046DFF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C0CD7">
        <w:rPr>
          <w:rFonts w:ascii="Calibri" w:eastAsia="Calibri" w:hAnsi="Calibri" w:cs="Calibri"/>
          <w:color w:val="000000"/>
          <w:sz w:val="22"/>
          <w:szCs w:val="22"/>
        </w:rPr>
        <w:t xml:space="preserve">- che la </w:t>
      </w:r>
      <w:r w:rsidR="00114914">
        <w:rPr>
          <w:rFonts w:ascii="Calibri" w:eastAsia="Calibri" w:hAnsi="Calibri" w:cs="Calibri"/>
          <w:color w:val="000000"/>
          <w:sz w:val="22"/>
          <w:szCs w:val="22"/>
        </w:rPr>
        <w:t xml:space="preserve">seguente tipologia </w:t>
      </w:r>
      <w:r w:rsidRPr="005C0CD7">
        <w:rPr>
          <w:rFonts w:ascii="Calibri" w:eastAsia="Calibri" w:hAnsi="Calibri" w:cs="Calibri"/>
          <w:color w:val="000000"/>
          <w:sz w:val="22"/>
          <w:szCs w:val="22"/>
        </w:rPr>
        <w:t xml:space="preserve">formazione richiesta è </w:t>
      </w:r>
      <w:r w:rsidR="00114914">
        <w:rPr>
          <w:rFonts w:ascii="Calibri" w:eastAsia="Calibri" w:hAnsi="Calibri" w:cs="Calibri"/>
          <w:color w:val="000000"/>
          <w:sz w:val="22"/>
          <w:szCs w:val="22"/>
        </w:rPr>
        <w:t>destinata alle risorse umane in elenco</w:t>
      </w:r>
      <w:r w:rsidRPr="005C0CD7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382869F6" w14:textId="77777777" w:rsidR="008D4C84" w:rsidRDefault="008D4C84">
      <w:pPr>
        <w:rPr>
          <w:color w:val="000000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681"/>
        <w:gridCol w:w="1660"/>
        <w:gridCol w:w="1686"/>
        <w:gridCol w:w="3899"/>
        <w:gridCol w:w="1275"/>
      </w:tblGrid>
      <w:tr w:rsidR="00114914" w14:paraId="14323A03" w14:textId="77777777" w:rsidTr="00114914">
        <w:tc>
          <w:tcPr>
            <w:tcW w:w="1681" w:type="dxa"/>
          </w:tcPr>
          <w:p w14:paraId="0175D6AA" w14:textId="77777777" w:rsidR="00114914" w:rsidRPr="00046DFF" w:rsidRDefault="0011491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46DF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Nominativo destinatario formazione</w:t>
            </w:r>
          </w:p>
        </w:tc>
        <w:tc>
          <w:tcPr>
            <w:tcW w:w="1660" w:type="dxa"/>
          </w:tcPr>
          <w:p w14:paraId="20B8F880" w14:textId="77777777" w:rsidR="00114914" w:rsidRPr="00046DFF" w:rsidRDefault="0011491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46DF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Figura ricoperta in azienda</w:t>
            </w:r>
          </w:p>
        </w:tc>
        <w:tc>
          <w:tcPr>
            <w:tcW w:w="1686" w:type="dxa"/>
          </w:tcPr>
          <w:p w14:paraId="7321F794" w14:textId="77777777" w:rsidR="00114914" w:rsidRPr="00046DFF" w:rsidRDefault="0011491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46DF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Competenze da sviluppare con l’azione formativa</w:t>
            </w:r>
          </w:p>
        </w:tc>
        <w:tc>
          <w:tcPr>
            <w:tcW w:w="3899" w:type="dxa"/>
          </w:tcPr>
          <w:p w14:paraId="7923CD21" w14:textId="4F2D1A6A" w:rsidR="00114914" w:rsidRPr="00046DFF" w:rsidRDefault="0011491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46DF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Titolo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 Argomento </w:t>
            </w:r>
            <w:r w:rsidRPr="00046DF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del Corso di Formazione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6D8163D8" w14:textId="77777777" w:rsidR="00114914" w:rsidRPr="00046DFF" w:rsidRDefault="0011491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46DF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Ore di formazione previste</w:t>
            </w:r>
          </w:p>
        </w:tc>
      </w:tr>
      <w:tr w:rsidR="00114914" w14:paraId="10180FBC" w14:textId="77777777" w:rsidTr="00114914">
        <w:trPr>
          <w:trHeight w:val="454"/>
        </w:trPr>
        <w:tc>
          <w:tcPr>
            <w:tcW w:w="1681" w:type="dxa"/>
          </w:tcPr>
          <w:p w14:paraId="65E83172" w14:textId="77777777" w:rsidR="00114914" w:rsidRDefault="00114914">
            <w:pPr>
              <w:rPr>
                <w:color w:val="000000"/>
              </w:rPr>
            </w:pPr>
          </w:p>
        </w:tc>
        <w:tc>
          <w:tcPr>
            <w:tcW w:w="1660" w:type="dxa"/>
          </w:tcPr>
          <w:p w14:paraId="17BDD0A3" w14:textId="77777777" w:rsidR="00114914" w:rsidRDefault="00114914">
            <w:pPr>
              <w:rPr>
                <w:color w:val="000000"/>
              </w:rPr>
            </w:pPr>
          </w:p>
        </w:tc>
        <w:tc>
          <w:tcPr>
            <w:tcW w:w="1686" w:type="dxa"/>
          </w:tcPr>
          <w:p w14:paraId="67F9B81B" w14:textId="77777777" w:rsidR="00114914" w:rsidRDefault="00114914">
            <w:pPr>
              <w:rPr>
                <w:color w:val="000000"/>
              </w:rPr>
            </w:pPr>
          </w:p>
        </w:tc>
        <w:tc>
          <w:tcPr>
            <w:tcW w:w="3899" w:type="dxa"/>
          </w:tcPr>
          <w:p w14:paraId="7218DB2B" w14:textId="77777777" w:rsidR="00114914" w:rsidRDefault="00114914">
            <w:pPr>
              <w:rPr>
                <w:color w:val="000000"/>
              </w:rPr>
            </w:pPr>
          </w:p>
        </w:tc>
        <w:tc>
          <w:tcPr>
            <w:tcW w:w="1275" w:type="dxa"/>
          </w:tcPr>
          <w:p w14:paraId="3E9CE806" w14:textId="77777777" w:rsidR="00114914" w:rsidRDefault="00114914">
            <w:pPr>
              <w:rPr>
                <w:color w:val="000000"/>
              </w:rPr>
            </w:pPr>
          </w:p>
        </w:tc>
      </w:tr>
      <w:tr w:rsidR="00114914" w14:paraId="3E64A258" w14:textId="77777777" w:rsidTr="00114914">
        <w:trPr>
          <w:trHeight w:val="454"/>
        </w:trPr>
        <w:tc>
          <w:tcPr>
            <w:tcW w:w="1681" w:type="dxa"/>
          </w:tcPr>
          <w:p w14:paraId="0620649C" w14:textId="77777777" w:rsidR="00114914" w:rsidRDefault="00114914">
            <w:pPr>
              <w:rPr>
                <w:color w:val="000000"/>
              </w:rPr>
            </w:pPr>
          </w:p>
        </w:tc>
        <w:tc>
          <w:tcPr>
            <w:tcW w:w="1660" w:type="dxa"/>
          </w:tcPr>
          <w:p w14:paraId="23C068D3" w14:textId="77777777" w:rsidR="00114914" w:rsidRDefault="00114914">
            <w:pPr>
              <w:rPr>
                <w:color w:val="000000"/>
              </w:rPr>
            </w:pPr>
          </w:p>
        </w:tc>
        <w:tc>
          <w:tcPr>
            <w:tcW w:w="1686" w:type="dxa"/>
          </w:tcPr>
          <w:p w14:paraId="27822A50" w14:textId="77777777" w:rsidR="00114914" w:rsidRDefault="00114914">
            <w:pPr>
              <w:rPr>
                <w:color w:val="000000"/>
              </w:rPr>
            </w:pPr>
          </w:p>
        </w:tc>
        <w:tc>
          <w:tcPr>
            <w:tcW w:w="3899" w:type="dxa"/>
          </w:tcPr>
          <w:p w14:paraId="479E19BA" w14:textId="77777777" w:rsidR="00114914" w:rsidRDefault="00114914">
            <w:pPr>
              <w:rPr>
                <w:color w:val="000000"/>
              </w:rPr>
            </w:pPr>
          </w:p>
        </w:tc>
        <w:tc>
          <w:tcPr>
            <w:tcW w:w="1275" w:type="dxa"/>
          </w:tcPr>
          <w:p w14:paraId="174DC62C" w14:textId="77777777" w:rsidR="00114914" w:rsidRDefault="00114914">
            <w:pPr>
              <w:rPr>
                <w:color w:val="000000"/>
              </w:rPr>
            </w:pPr>
          </w:p>
        </w:tc>
      </w:tr>
      <w:tr w:rsidR="00114914" w14:paraId="55C2038A" w14:textId="77777777" w:rsidTr="00114914">
        <w:trPr>
          <w:trHeight w:val="454"/>
        </w:trPr>
        <w:tc>
          <w:tcPr>
            <w:tcW w:w="1681" w:type="dxa"/>
          </w:tcPr>
          <w:p w14:paraId="35B4D559" w14:textId="77777777" w:rsidR="00114914" w:rsidRDefault="00114914">
            <w:pPr>
              <w:rPr>
                <w:color w:val="000000"/>
              </w:rPr>
            </w:pPr>
          </w:p>
        </w:tc>
        <w:tc>
          <w:tcPr>
            <w:tcW w:w="1660" w:type="dxa"/>
          </w:tcPr>
          <w:p w14:paraId="756986D4" w14:textId="77777777" w:rsidR="00114914" w:rsidRDefault="00114914">
            <w:pPr>
              <w:rPr>
                <w:color w:val="000000"/>
              </w:rPr>
            </w:pPr>
          </w:p>
        </w:tc>
        <w:tc>
          <w:tcPr>
            <w:tcW w:w="1686" w:type="dxa"/>
          </w:tcPr>
          <w:p w14:paraId="6C666880" w14:textId="77777777" w:rsidR="00114914" w:rsidRDefault="00114914">
            <w:pPr>
              <w:rPr>
                <w:color w:val="000000"/>
              </w:rPr>
            </w:pPr>
          </w:p>
        </w:tc>
        <w:tc>
          <w:tcPr>
            <w:tcW w:w="3899" w:type="dxa"/>
          </w:tcPr>
          <w:p w14:paraId="2FC3EF83" w14:textId="77777777" w:rsidR="00114914" w:rsidRDefault="00114914">
            <w:pPr>
              <w:rPr>
                <w:color w:val="000000"/>
              </w:rPr>
            </w:pPr>
          </w:p>
        </w:tc>
        <w:tc>
          <w:tcPr>
            <w:tcW w:w="1275" w:type="dxa"/>
          </w:tcPr>
          <w:p w14:paraId="0AC8358E" w14:textId="77777777" w:rsidR="00114914" w:rsidRDefault="00114914">
            <w:pPr>
              <w:rPr>
                <w:color w:val="000000"/>
              </w:rPr>
            </w:pPr>
          </w:p>
        </w:tc>
      </w:tr>
      <w:tr w:rsidR="00114914" w14:paraId="77A22C42" w14:textId="77777777" w:rsidTr="00114914">
        <w:trPr>
          <w:trHeight w:val="454"/>
        </w:trPr>
        <w:tc>
          <w:tcPr>
            <w:tcW w:w="1681" w:type="dxa"/>
          </w:tcPr>
          <w:p w14:paraId="01143F9E" w14:textId="77777777" w:rsidR="00114914" w:rsidRDefault="00114914">
            <w:pPr>
              <w:rPr>
                <w:color w:val="000000"/>
              </w:rPr>
            </w:pPr>
          </w:p>
        </w:tc>
        <w:tc>
          <w:tcPr>
            <w:tcW w:w="1660" w:type="dxa"/>
          </w:tcPr>
          <w:p w14:paraId="00D94E98" w14:textId="77777777" w:rsidR="00114914" w:rsidRDefault="00114914">
            <w:pPr>
              <w:rPr>
                <w:color w:val="000000"/>
              </w:rPr>
            </w:pPr>
          </w:p>
        </w:tc>
        <w:tc>
          <w:tcPr>
            <w:tcW w:w="1686" w:type="dxa"/>
          </w:tcPr>
          <w:p w14:paraId="2BA8C78E" w14:textId="77777777" w:rsidR="00114914" w:rsidRDefault="00114914">
            <w:pPr>
              <w:rPr>
                <w:color w:val="000000"/>
              </w:rPr>
            </w:pPr>
          </w:p>
        </w:tc>
        <w:tc>
          <w:tcPr>
            <w:tcW w:w="3899" w:type="dxa"/>
          </w:tcPr>
          <w:p w14:paraId="04FC699E" w14:textId="77777777" w:rsidR="00114914" w:rsidRDefault="00114914">
            <w:pPr>
              <w:rPr>
                <w:color w:val="000000"/>
              </w:rPr>
            </w:pPr>
          </w:p>
        </w:tc>
        <w:tc>
          <w:tcPr>
            <w:tcW w:w="1275" w:type="dxa"/>
          </w:tcPr>
          <w:p w14:paraId="626C811D" w14:textId="77777777" w:rsidR="00114914" w:rsidRDefault="00114914">
            <w:pPr>
              <w:rPr>
                <w:color w:val="000000"/>
              </w:rPr>
            </w:pPr>
          </w:p>
        </w:tc>
      </w:tr>
    </w:tbl>
    <w:p w14:paraId="47F671EA" w14:textId="77777777" w:rsidR="008D4C84" w:rsidRDefault="00BA7C3B" w:rsidP="00046DFF">
      <w:pPr>
        <w:tabs>
          <w:tab w:val="center" w:pos="4819"/>
          <w:tab w:val="right" w:pos="9638"/>
        </w:tabs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 w:rsidR="00046DFF">
        <w:rPr>
          <w:rFonts w:ascii="Calibri" w:eastAsia="Calibri" w:hAnsi="Calibri" w:cs="Calibri"/>
          <w:color w:val="000000"/>
          <w:sz w:val="21"/>
          <w:szCs w:val="21"/>
        </w:rPr>
        <w:tab/>
      </w:r>
      <w:r w:rsidR="00046DFF">
        <w:rPr>
          <w:rFonts w:ascii="Calibri" w:eastAsia="Calibri" w:hAnsi="Calibri" w:cs="Calibri"/>
          <w:color w:val="000000"/>
          <w:sz w:val="21"/>
          <w:szCs w:val="21"/>
        </w:rPr>
        <w:tab/>
      </w:r>
      <w:r w:rsidR="00046DFF">
        <w:rPr>
          <w:rFonts w:ascii="Calibri" w:eastAsia="Calibri" w:hAnsi="Calibri" w:cs="Calibri"/>
          <w:b/>
          <w:color w:val="000000"/>
          <w:sz w:val="21"/>
          <w:szCs w:val="21"/>
        </w:rPr>
        <w:t>Firma digitale del dichiarante</w:t>
      </w:r>
      <w:r w:rsidR="00046DFF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47CFDEA" wp14:editId="5A25E707">
                <wp:simplePos x="0" y="0"/>
                <wp:positionH relativeFrom="column">
                  <wp:posOffset>3162300</wp:posOffset>
                </wp:positionH>
                <wp:positionV relativeFrom="paragraph">
                  <wp:posOffset>0</wp:posOffset>
                </wp:positionV>
                <wp:extent cx="74295" cy="164465"/>
                <wp:effectExtent l="0" t="0" r="0" b="0"/>
                <wp:wrapSquare wrapText="bothSides"/>
                <wp:docPr id="2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3615" y="3702530"/>
                          <a:ext cx="64770" cy="154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C56F20" w14:textId="77777777" w:rsidR="00046DFF" w:rsidRDefault="00046DFF" w:rsidP="00046DFF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PAGE 2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AF1596A" id="Rectangles 1" o:spid="_x0000_s1026" style="position:absolute;left:0;text-align:left;margin-left:249pt;margin-top:0;width:5.85pt;height:12.9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" stroked="f">
                <v:fill opacity="0"/>
                <v:textbox inset="0,0,0,0">
                  <w:txbxContent>
                    <w:p w:rsidR="00046DFF" w:rsidRDefault="00046DFF" w:rsidP="00046DFF"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PAGE 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  <w:t xml:space="preserve">                     </w:t>
      </w:r>
    </w:p>
    <w:sectPr w:rsidR="008D4C84" w:rsidSect="00046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851" w:footer="1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BC2D8" w14:textId="77777777" w:rsidR="000C4582" w:rsidRDefault="00BA7C3B">
      <w:r>
        <w:separator/>
      </w:r>
    </w:p>
  </w:endnote>
  <w:endnote w:type="continuationSeparator" w:id="0">
    <w:p w14:paraId="2F3848E4" w14:textId="77777777" w:rsidR="000C4582" w:rsidRDefault="00BA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C143" w14:textId="77777777" w:rsidR="00BA7C3B" w:rsidRDefault="00BA7C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E5E0C" w14:textId="77777777" w:rsidR="00BA7C3B" w:rsidRDefault="00BA7C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F427" w14:textId="77777777" w:rsidR="00BA7C3B" w:rsidRDefault="00BA7C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CDC65" w14:textId="77777777" w:rsidR="000C4582" w:rsidRDefault="00BA7C3B">
      <w:r>
        <w:separator/>
      </w:r>
    </w:p>
  </w:footnote>
  <w:footnote w:type="continuationSeparator" w:id="0">
    <w:p w14:paraId="3A971AD2" w14:textId="77777777" w:rsidR="000C4582" w:rsidRDefault="00BA7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3D77E" w14:textId="77777777" w:rsidR="00BA7C3B" w:rsidRDefault="00BA7C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8D4C84" w14:paraId="2E7AC484" w14:textId="77777777">
      <w:tc>
        <w:tcPr>
          <w:tcW w:w="48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13E33BC" w14:textId="77777777" w:rsidR="008D4C84" w:rsidRDefault="00BA7C3B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1E02EBD" wp14:editId="306DD65D">
                <wp:simplePos x="0" y="0"/>
                <wp:positionH relativeFrom="column">
                  <wp:posOffset>137160</wp:posOffset>
                </wp:positionH>
                <wp:positionV relativeFrom="paragraph">
                  <wp:posOffset>15875</wp:posOffset>
                </wp:positionV>
                <wp:extent cx="2639060" cy="584835"/>
                <wp:effectExtent l="0" t="0" r="8890" b="5715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906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A537AA1" w14:textId="77777777" w:rsidR="008D4C84" w:rsidRDefault="00BA7C3B">
          <w:pPr>
            <w:pStyle w:val="Intestazione"/>
            <w:jc w:val="center"/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</w:pPr>
          <w:r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  <w:t xml:space="preserve">bando promozione e sviluppo del marketing digitale </w:t>
          </w:r>
        </w:p>
        <w:p w14:paraId="2F944955" w14:textId="77777777" w:rsidR="008D4C84" w:rsidRDefault="00BA7C3B">
          <w:pPr>
            <w:pStyle w:val="Intestazione"/>
            <w:jc w:val="center"/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</w:pPr>
          <w:r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  <w:t xml:space="preserve">nel settore turismo – 2023 </w:t>
          </w:r>
        </w:p>
        <w:p w14:paraId="66CE095C" w14:textId="77777777" w:rsidR="008D4C84" w:rsidRDefault="00BA7C3B">
          <w:pPr>
            <w:pStyle w:val="Intestazione"/>
            <w:jc w:val="center"/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</w:pPr>
          <w:r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  <w:t>i edizione (mdt1)</w:t>
          </w:r>
        </w:p>
        <w:p w14:paraId="0949F334" w14:textId="77777777" w:rsidR="008D4C84" w:rsidRDefault="008D4C84">
          <w:pPr>
            <w:pStyle w:val="Intestazione"/>
            <w:jc w:val="center"/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</w:pPr>
        </w:p>
        <w:p w14:paraId="7503D121" w14:textId="77777777" w:rsidR="008D4C84" w:rsidRDefault="00BA7C3B">
          <w:pPr>
            <w:pStyle w:val="Intestazione"/>
            <w:jc w:val="center"/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</w:pPr>
          <w:r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  <w:t>Modello 2 – richiesta formazione</w:t>
          </w:r>
        </w:p>
      </w:tc>
    </w:tr>
  </w:tbl>
  <w:p w14:paraId="36D1DA97" w14:textId="77777777" w:rsidR="008D4C84" w:rsidRDefault="008D4C8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CE2F5" w14:textId="77777777" w:rsidR="00BA7C3B" w:rsidRDefault="00BA7C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05"/>
    <w:rsid w:val="00046DFF"/>
    <w:rsid w:val="00057211"/>
    <w:rsid w:val="000C4582"/>
    <w:rsid w:val="00114914"/>
    <w:rsid w:val="00153970"/>
    <w:rsid w:val="00333147"/>
    <w:rsid w:val="003607A3"/>
    <w:rsid w:val="005C0CD7"/>
    <w:rsid w:val="008D4C84"/>
    <w:rsid w:val="00A62570"/>
    <w:rsid w:val="00BA7C3B"/>
    <w:rsid w:val="00C05657"/>
    <w:rsid w:val="00D04CBB"/>
    <w:rsid w:val="00DA5205"/>
    <w:rsid w:val="00DD3556"/>
    <w:rsid w:val="00DF4C13"/>
    <w:rsid w:val="00ED3FC9"/>
    <w:rsid w:val="2189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F8ADA"/>
  <w15:docId w15:val="{E467CA3F-D3D2-4C36-AC9F-9D0B7EE8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ind w:left="432" w:hanging="432"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2832"/>
      <w:jc w:val="center"/>
      <w:outlineLvl w:val="2"/>
    </w:pPr>
    <w:rPr>
      <w:rFonts w:ascii="Arial" w:eastAsia="Arial" w:hAnsi="Arial" w:cs="Arial"/>
      <w:b/>
      <w:sz w:val="22"/>
      <w:szCs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tabs>
        <w:tab w:val="left" w:pos="0"/>
      </w:tabs>
      <w:spacing w:before="240" w:after="60"/>
      <w:ind w:left="864" w:hanging="864"/>
      <w:outlineLvl w:val="3"/>
    </w:pPr>
    <w:rPr>
      <w:rFonts w:ascii="Helvetica Neue" w:eastAsia="Helvetica Neue" w:hAnsi="Helvetica Neue" w:cs="Helvetica Neue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20" w:lineRule="auto"/>
      <w:ind w:left="1008" w:hanging="1008"/>
      <w:jc w:val="both"/>
      <w:outlineLvl w:val="4"/>
    </w:pPr>
    <w:rPr>
      <w:rFonts w:ascii="Arial" w:eastAsia="Arial" w:hAnsi="Arial" w:cs="Arial"/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spacing w:line="320" w:lineRule="auto"/>
      <w:jc w:val="center"/>
    </w:pPr>
    <w:rPr>
      <w:rFonts w:ascii="Arial" w:eastAsia="Arial" w:hAnsi="Arial" w:cs="Arial"/>
      <w:b/>
    </w:rPr>
  </w:style>
  <w:style w:type="table" w:styleId="Grigliatabella">
    <w:name w:val="Table Grid"/>
    <w:basedOn w:val="Tabellanormale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uiPriority w:val="10"/>
    <w:qFormat/>
    <w:pPr>
      <w:tabs>
        <w:tab w:val="left" w:pos="3686"/>
      </w:tabs>
      <w:jc w:val="center"/>
    </w:pPr>
    <w:rPr>
      <w:rFonts w:ascii="Arial" w:eastAsia="Arial" w:hAnsi="Arial" w:cs="Arial"/>
      <w:b/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3">
    <w:name w:val="_Style 13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4">
    <w:name w:val="_Style 14"/>
    <w:basedOn w:val="TableNormal1"/>
    <w:tblPr>
      <w:tblCellMar>
        <w:left w:w="103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Russo Graziella</dc:creator>
  <cp:lastModifiedBy>Albanese Ettore</cp:lastModifiedBy>
  <cp:revision>6</cp:revision>
  <dcterms:created xsi:type="dcterms:W3CDTF">2023-01-26T10:16:00Z</dcterms:created>
  <dcterms:modified xsi:type="dcterms:W3CDTF">2023-01-30T15:14:00Z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CD9338D13CD74744818DF41D0C86C601</vt:lpwstr>
  </property>
</Properties>
</file>